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4943" w14:textId="77777777" w:rsidR="00040827" w:rsidRPr="004D270B" w:rsidRDefault="004D270B" w:rsidP="004D270B">
      <w:pPr>
        <w:spacing w:line="240" w:lineRule="auto"/>
        <w:jc w:val="center"/>
        <w:rPr>
          <w:rFonts w:ascii="Arial" w:hAnsi="Arial" w:cs="Arial"/>
          <w:b/>
        </w:rPr>
      </w:pPr>
      <w:r w:rsidRPr="004D270B">
        <w:rPr>
          <w:rFonts w:ascii="Arial" w:hAnsi="Arial" w:cs="Arial"/>
          <w:b/>
        </w:rPr>
        <w:t>(ANEXO 1)</w:t>
      </w:r>
    </w:p>
    <w:p w14:paraId="26727B04" w14:textId="77777777"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14:paraId="10E5FC9B" w14:textId="77777777"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14:paraId="621889F8" w14:textId="550DF15C" w:rsidR="00EF708A" w:rsidRPr="00B878B6" w:rsidRDefault="00DA74C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>
        <w:rPr>
          <w:rFonts w:ascii="Arial" w:eastAsia="Helvetica-Bold" w:hAnsi="Arial" w:cs="Arial"/>
          <w:b/>
          <w:bCs/>
          <w:sz w:val="28"/>
        </w:rPr>
        <w:t xml:space="preserve">CPI - </w:t>
      </w:r>
      <w:r w:rsidR="00EF708A" w:rsidRPr="00B878B6">
        <w:rPr>
          <w:rFonts w:ascii="Arial" w:eastAsia="Helvetica-Bold" w:hAnsi="Arial" w:cs="Arial"/>
          <w:b/>
          <w:bCs/>
          <w:sz w:val="28"/>
        </w:rPr>
        <w:t>COORDENAÇÃO DE PESQUISA</w:t>
      </w:r>
      <w:r>
        <w:rPr>
          <w:rFonts w:ascii="Arial" w:eastAsia="Helvetica-Bold" w:hAnsi="Arial" w:cs="Arial"/>
          <w:b/>
          <w:bCs/>
          <w:sz w:val="28"/>
        </w:rPr>
        <w:t xml:space="preserve"> </w:t>
      </w:r>
      <w:r w:rsidR="00EF708A" w:rsidRPr="00B878B6">
        <w:rPr>
          <w:rFonts w:ascii="Arial" w:eastAsia="Helvetica-Bold" w:hAnsi="Arial" w:cs="Arial"/>
          <w:b/>
          <w:bCs/>
          <w:sz w:val="28"/>
        </w:rPr>
        <w:t>E INOVAÇÃO</w:t>
      </w:r>
    </w:p>
    <w:p w14:paraId="6271C9C1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4255E913" w14:textId="77777777"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14:paraId="74DB5052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14:paraId="1CA55280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D5AC3F5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E1C3E1B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C87832D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5C02872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7DC61C0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14:paraId="1C9ECF67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1387754B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EAB6DAD" w14:textId="77777777"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219B5EDD" w14:textId="77777777" w:rsidR="00D05AE7" w:rsidRPr="00CE37CC" w:rsidRDefault="00D05AE7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0931608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5C11145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AC027CE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14:paraId="18C3FC54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1B3EAF9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E4A1EBC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C89E8B0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1B09256" w14:textId="59645025" w:rsidR="00EF708A" w:rsidRPr="00D05AE7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D05AE7">
        <w:rPr>
          <w:rFonts w:ascii="Arial" w:hAnsi="Arial" w:cs="Arial"/>
          <w:bCs/>
          <w:sz w:val="20"/>
          <w:szCs w:val="20"/>
        </w:rPr>
        <w:t>Relatório Parcial de Pesquisa em desenvolvimento apresentado ao Instituto Federal Ca</w:t>
      </w:r>
      <w:r w:rsidR="00D671D1" w:rsidRPr="00D05AE7">
        <w:rPr>
          <w:rFonts w:ascii="Arial" w:hAnsi="Arial" w:cs="Arial"/>
          <w:bCs/>
          <w:sz w:val="20"/>
          <w:szCs w:val="20"/>
        </w:rPr>
        <w:t>tarinense (IFC), em cumprimento à</w:t>
      </w:r>
      <w:r w:rsidRPr="00D05AE7">
        <w:rPr>
          <w:rFonts w:ascii="Arial" w:hAnsi="Arial" w:cs="Arial"/>
          <w:bCs/>
          <w:sz w:val="20"/>
          <w:szCs w:val="20"/>
        </w:rPr>
        <w:t xml:space="preserve"> exigência do Edital </w:t>
      </w:r>
      <w:r w:rsidR="004D270B" w:rsidRPr="00D05AE7">
        <w:rPr>
          <w:rFonts w:ascii="Arial" w:hAnsi="Arial" w:cs="Arial"/>
          <w:bCs/>
          <w:sz w:val="20"/>
          <w:szCs w:val="20"/>
        </w:rPr>
        <w:t>n</w:t>
      </w:r>
      <w:r w:rsidRPr="00D05AE7">
        <w:rPr>
          <w:rFonts w:ascii="Arial" w:hAnsi="Arial" w:cs="Arial"/>
          <w:bCs/>
          <w:sz w:val="20"/>
          <w:szCs w:val="20"/>
        </w:rPr>
        <w:t xml:space="preserve">º </w:t>
      </w:r>
      <w:r w:rsidR="002B47B2" w:rsidRPr="002B47B2">
        <w:rPr>
          <w:rFonts w:ascii="Arial" w:hAnsi="Arial" w:cs="Arial"/>
          <w:bCs/>
          <w:sz w:val="20"/>
          <w:szCs w:val="20"/>
          <w:highlight w:val="yellow"/>
        </w:rPr>
        <w:t>XX</w:t>
      </w:r>
      <w:r w:rsidR="00830A28" w:rsidRPr="002B47B2">
        <w:rPr>
          <w:rFonts w:ascii="Arial" w:hAnsi="Arial" w:cs="Arial"/>
          <w:bCs/>
          <w:sz w:val="20"/>
          <w:szCs w:val="20"/>
          <w:highlight w:val="yellow"/>
        </w:rPr>
        <w:t>/GDG/</w:t>
      </w:r>
      <w:r w:rsidR="00DD3465" w:rsidRPr="002B47B2">
        <w:rPr>
          <w:rFonts w:ascii="Arial" w:hAnsi="Arial" w:cs="Arial"/>
          <w:bCs/>
          <w:sz w:val="20"/>
          <w:szCs w:val="20"/>
          <w:highlight w:val="yellow"/>
        </w:rPr>
        <w:t>IFC-CAM/20</w:t>
      </w:r>
      <w:r w:rsidR="00DA74CA">
        <w:rPr>
          <w:rFonts w:ascii="Arial" w:hAnsi="Arial" w:cs="Arial"/>
          <w:bCs/>
          <w:sz w:val="20"/>
          <w:szCs w:val="20"/>
          <w:highlight w:val="yellow"/>
        </w:rPr>
        <w:t>XX</w:t>
      </w:r>
      <w:r w:rsidR="004D270B" w:rsidRPr="002B47B2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DEAC462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127CC6F6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7E9794C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2DF3FB6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99C008F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0CE46D1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14:paraId="747F83BC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14:paraId="5AEDABE5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AE85FE8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FB440D0" w14:textId="77777777"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71275D60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E3628C9" w14:textId="77777777"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EC752B4" w14:textId="77777777"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14:paraId="4FBC9942" w14:textId="77777777"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14:paraId="115058F6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5271A2FE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6C86CB01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14:paraId="0A26D250" w14:textId="77777777"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14:paraId="0E5EFEBD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6D5F4A8F" w14:textId="77777777"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14:paraId="7BBC4F19" w14:textId="77777777"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14:paraId="02337BBB" w14:textId="77777777"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14:paraId="0C1E5BFA" w14:textId="77777777"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3BB2B4A" w14:textId="77777777"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14:paraId="3E787976" w14:textId="77777777"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</w:t>
      </w:r>
      <w:r w:rsidR="004D270B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</w:t>
      </w:r>
      <w:r w:rsidR="00914E9E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caixa alta, </w:t>
      </w:r>
      <w:r w:rsidR="00914E9E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 xml:space="preserve">egrito e os subtítulos em Arial, </w:t>
      </w:r>
      <w:r w:rsidR="00914E9E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 xml:space="preserve">11, </w:t>
      </w:r>
      <w:r w:rsidRPr="002F7665">
        <w:rPr>
          <w:rFonts w:ascii="Arial" w:hAnsi="Arial" w:cs="Arial"/>
        </w:rPr>
        <w:t>caixa alta, negrito.</w:t>
      </w:r>
    </w:p>
    <w:p w14:paraId="2ED8684E" w14:textId="77777777"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869"/>
      </w:tblGrid>
      <w:tr w:rsidR="00EF708A" w14:paraId="3C5957F3" w14:textId="77777777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3F265360" w14:textId="77777777"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14:paraId="17DAF658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4A8FE975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0DFC01BA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57EB9CDE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4629432B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3802A11D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0C494665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04EDC77F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310AF442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1C2FC28C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721E4FEE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0FED42FE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67ADFD66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6F473824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1A41C1A1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735FDA01" w14:textId="77777777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18DF2FF0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453EC3A8" w14:textId="77777777"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Camboriú</w:t>
            </w:r>
          </w:p>
          <w:p w14:paraId="13E4EA16" w14:textId="77777777"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PIBIT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PIBIC  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14:paraId="4FF5109A" w14:textId="77777777"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Outra: _________________</w:t>
            </w:r>
          </w:p>
          <w:p w14:paraId="078AD025" w14:textId="77777777"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41A4F2CB" w14:textId="77777777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3F3B4BE7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60DBBA5A" w14:textId="77777777"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14:paraId="6888FBF0" w14:textId="77777777"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CNPq    (   )FAPESC</w:t>
            </w:r>
          </w:p>
          <w:p w14:paraId="6A361FF2" w14:textId="77777777"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 Outra: _______________________</w:t>
            </w:r>
          </w:p>
          <w:p w14:paraId="3974671F" w14:textId="77777777"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1F4C75B5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70032A1D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4473889B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335866E8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534C5A99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333C821D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4DEF7AAC" w14:textId="77777777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14:paraId="617099FC" w14:textId="77777777"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37D0523B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39E5B5B6" w14:textId="77777777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741FF22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14:paraId="1D40CF73" w14:textId="77777777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78D26C" w14:textId="77777777" w:rsidR="00EF708A" w:rsidRPr="00D671D1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14:paraId="022D41C5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5A63410D" w14:textId="77777777" w:rsidR="00EF708A" w:rsidRDefault="00EF708A" w:rsidP="00EF708A">
      <w:pPr>
        <w:spacing w:line="240" w:lineRule="auto"/>
      </w:pPr>
    </w:p>
    <w:p w14:paraId="2CC36B23" w14:textId="77777777" w:rsidR="00EF708A" w:rsidRDefault="00EF708A" w:rsidP="00EF708A">
      <w:pPr>
        <w:spacing w:line="240" w:lineRule="auto"/>
      </w:pPr>
    </w:p>
    <w:p w14:paraId="5FF1E844" w14:textId="77777777" w:rsidR="00D671D1" w:rsidRDefault="00D671D1" w:rsidP="00EF708A">
      <w:pPr>
        <w:spacing w:line="240" w:lineRule="auto"/>
      </w:pPr>
    </w:p>
    <w:p w14:paraId="5E686EA4" w14:textId="77777777" w:rsidR="00D671D1" w:rsidRDefault="00D671D1" w:rsidP="00EF708A">
      <w:pPr>
        <w:spacing w:line="240" w:lineRule="auto"/>
      </w:pPr>
    </w:p>
    <w:p w14:paraId="67695FAB" w14:textId="77777777" w:rsidR="00D671D1" w:rsidRDefault="00D671D1" w:rsidP="00EF708A">
      <w:pPr>
        <w:spacing w:line="240" w:lineRule="auto"/>
      </w:pPr>
    </w:p>
    <w:tbl>
      <w:tblPr>
        <w:tblW w:w="4936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372"/>
      </w:tblGrid>
      <w:tr w:rsidR="00EF708A" w14:paraId="100DEC5B" w14:textId="77777777" w:rsidTr="004D270B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50881802" w14:textId="77777777"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14:paraId="53D4759A" w14:textId="77777777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1311A8E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EF708A" w:rsidRPr="00460BE4" w14:paraId="0E57FA1A" w14:textId="77777777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8B081BF" w14:textId="77777777"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14:paraId="466E3170" w14:textId="77777777"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  <w:p w14:paraId="0C6B603F" w14:textId="77777777"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14:paraId="22DCF7E0" w14:textId="77777777" w:rsidTr="004D270B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022672C" w14:textId="77777777"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previsto e executado, até o momento</w:t>
            </w:r>
          </w:p>
        </w:tc>
      </w:tr>
      <w:tr w:rsidR="00EF708A" w:rsidRPr="00460BE4" w14:paraId="1D887CEC" w14:textId="77777777" w:rsidTr="004D270B">
        <w:tblPrEx>
          <w:jc w:val="center"/>
          <w:tblInd w:w="0" w:type="dxa"/>
        </w:tblPrEx>
        <w:trPr>
          <w:jc w:val="center"/>
        </w:trPr>
        <w:tc>
          <w:tcPr>
            <w:tcW w:w="2700" w:type="pct"/>
            <w:shd w:val="clear" w:color="auto" w:fill="auto"/>
            <w:vAlign w:val="center"/>
          </w:tcPr>
          <w:p w14:paraId="121E0DA4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5FE0813" w14:textId="77777777" w:rsidR="00EF708A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Metas Executadas no Semestre</w:t>
            </w:r>
          </w:p>
        </w:tc>
      </w:tr>
      <w:tr w:rsidR="00EF708A" w:rsidRPr="00460BE4" w14:paraId="74B2009B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182D302B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189DB193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7E5AA745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6BCE40F4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629EBA36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0291F5E3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76CFF35B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22B7DC7A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694D1FB5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3492B678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7B6EEB7D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3B6C2059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4EC641FD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26DE5B95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03747EFE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3E21B92B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2EC9815C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14:paraId="0ECFC177" w14:textId="77777777" w:rsidTr="004D270B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14:paraId="27387E36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14:paraId="3D4EB057" w14:textId="77777777"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533DAD20" w14:textId="77777777"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14:paraId="002775A0" w14:textId="77777777"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08A" w14:paraId="7688E435" w14:textId="7777777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04D83C2B" w14:textId="77777777"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14:paraId="4AD8869C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7CA7C25E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14:paraId="71D76F9F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6FB0EF40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14:paraId="2B15507C" w14:textId="77777777" w:rsidTr="00040827">
        <w:trPr>
          <w:trHeight w:val="1134"/>
        </w:trPr>
        <w:tc>
          <w:tcPr>
            <w:tcW w:w="5000" w:type="pct"/>
            <w:vAlign w:val="center"/>
          </w:tcPr>
          <w:p w14:paraId="70E20CE3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14:paraId="5D2A399F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6BBD6DCD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14:paraId="31C82AE5" w14:textId="77777777" w:rsidTr="00040827">
        <w:trPr>
          <w:trHeight w:val="1134"/>
        </w:trPr>
        <w:tc>
          <w:tcPr>
            <w:tcW w:w="5000" w:type="pct"/>
            <w:vAlign w:val="center"/>
          </w:tcPr>
          <w:p w14:paraId="37F1752F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14:paraId="45295F8B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14:paraId="5F433EAC" w14:textId="77777777"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14:paraId="709EEF96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672267EF" w14:textId="77777777"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14:paraId="2DFA2660" w14:textId="77777777"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EF708A" w14:paraId="31A00141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C5A4EF9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F945523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0892FFC7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0A6B2387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B3EA84A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3DCB0C34" w14:textId="77777777"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14:paraId="441688AC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625CF6B3" w14:textId="77777777"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14:paraId="237113EF" w14:textId="77777777"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14:paraId="19B2189A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2F8607F3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3EBCA79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7C34B97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2A37AC36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34D64A9E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1BF94F51" w14:textId="77777777"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6648794" w14:textId="77777777"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14:paraId="60668BA2" w14:textId="77777777"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14:paraId="5907AED3" w14:textId="77777777"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14:paraId="16CAC0DA" w14:textId="77777777"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08A" w14:paraId="0D2FEB05" w14:textId="7777777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7B5529C2" w14:textId="77777777"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14:paraId="7EB552B5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0257D5E5" w14:textId="77777777"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14:paraId="744F0FCC" w14:textId="77777777" w:rsidTr="00040827">
        <w:tc>
          <w:tcPr>
            <w:tcW w:w="5000" w:type="pct"/>
            <w:shd w:val="clear" w:color="auto" w:fill="auto"/>
          </w:tcPr>
          <w:p w14:paraId="0D32E385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="004D270B">
              <w:rPr>
                <w:rFonts w:ascii="Arial" w:eastAsia="Helvetica-Bold" w:hAnsi="Arial" w:cs="Arial"/>
                <w:bCs/>
              </w:rPr>
              <w:t xml:space="preserve"> Dificuldades encontradas</w:t>
            </w:r>
          </w:p>
        </w:tc>
      </w:tr>
      <w:tr w:rsidR="00EF708A" w:rsidRPr="00E263AE" w14:paraId="2FE918EE" w14:textId="77777777" w:rsidTr="00040827">
        <w:tc>
          <w:tcPr>
            <w:tcW w:w="5000" w:type="pct"/>
            <w:shd w:val="clear" w:color="auto" w:fill="auto"/>
          </w:tcPr>
          <w:p w14:paraId="181E04F1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52B04088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4EA876F9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14:paraId="4CB00046" w14:textId="77777777" w:rsidTr="00040827">
        <w:tc>
          <w:tcPr>
            <w:tcW w:w="5000" w:type="pct"/>
            <w:shd w:val="clear" w:color="auto" w:fill="auto"/>
          </w:tcPr>
          <w:p w14:paraId="1C6E4093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</w:t>
            </w:r>
            <w:r w:rsidR="004D270B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EF708A" w:rsidRPr="00E263AE" w14:paraId="4BCD39F5" w14:textId="77777777" w:rsidTr="00040827">
        <w:tc>
          <w:tcPr>
            <w:tcW w:w="5000" w:type="pct"/>
            <w:shd w:val="clear" w:color="auto" w:fill="auto"/>
          </w:tcPr>
          <w:p w14:paraId="1707521A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0EE56CAA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12867899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14:paraId="65946356" w14:textId="77777777" w:rsidTr="00040827">
        <w:tc>
          <w:tcPr>
            <w:tcW w:w="5000" w:type="pct"/>
            <w:shd w:val="clear" w:color="auto" w:fill="auto"/>
          </w:tcPr>
          <w:p w14:paraId="1B354492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</w:t>
            </w:r>
            <w:r w:rsidR="004D270B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EF708A" w:rsidRPr="00E263AE" w14:paraId="2EFDCCB7" w14:textId="77777777" w:rsidTr="00040827">
        <w:tc>
          <w:tcPr>
            <w:tcW w:w="5000" w:type="pct"/>
            <w:shd w:val="clear" w:color="auto" w:fill="auto"/>
          </w:tcPr>
          <w:p w14:paraId="08B3D354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5BF055E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3C3DEEC5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14:paraId="6A5EE836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5774" w14:textId="77777777"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14:paraId="3E8AC9CD" w14:textId="77777777" w:rsidTr="00040827">
        <w:tc>
          <w:tcPr>
            <w:tcW w:w="5000" w:type="pct"/>
            <w:shd w:val="clear" w:color="auto" w:fill="auto"/>
          </w:tcPr>
          <w:p w14:paraId="55FF4F1C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4D270B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EF708A" w:rsidRPr="00E263AE" w14:paraId="66D07A3A" w14:textId="77777777" w:rsidTr="00040827">
        <w:tc>
          <w:tcPr>
            <w:tcW w:w="5000" w:type="pct"/>
            <w:shd w:val="clear" w:color="auto" w:fill="auto"/>
          </w:tcPr>
          <w:p w14:paraId="6D6C9523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9A24D7B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62836BEE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14:paraId="505FEFE0" w14:textId="77777777" w:rsidTr="00040827">
        <w:tc>
          <w:tcPr>
            <w:tcW w:w="5000" w:type="pct"/>
            <w:shd w:val="clear" w:color="auto" w:fill="auto"/>
          </w:tcPr>
          <w:p w14:paraId="66EDEB12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Pontos Positivos em relação ao </w:t>
            </w:r>
            <w:r w:rsidR="004D270B">
              <w:rPr>
                <w:rFonts w:ascii="Arial" w:eastAsia="Helvetica-Bold" w:hAnsi="Arial" w:cs="Arial"/>
                <w:bCs/>
              </w:rPr>
              <w:t>desenvolvimento do Projeto</w:t>
            </w:r>
          </w:p>
        </w:tc>
      </w:tr>
      <w:tr w:rsidR="00EF708A" w:rsidRPr="00E263AE" w14:paraId="18A9FA08" w14:textId="77777777" w:rsidTr="00040827">
        <w:tc>
          <w:tcPr>
            <w:tcW w:w="5000" w:type="pct"/>
            <w:shd w:val="clear" w:color="auto" w:fill="auto"/>
          </w:tcPr>
          <w:p w14:paraId="0B823227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1CCACA7A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2AC668AA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14:paraId="62B1DDFC" w14:textId="77777777" w:rsidTr="00040827">
        <w:tc>
          <w:tcPr>
            <w:tcW w:w="5000" w:type="pct"/>
            <w:shd w:val="clear" w:color="auto" w:fill="auto"/>
          </w:tcPr>
          <w:p w14:paraId="4BE9C831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="004D270B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EF708A" w:rsidRPr="00E263AE" w14:paraId="2908C4FE" w14:textId="77777777" w:rsidTr="00040827">
        <w:tc>
          <w:tcPr>
            <w:tcW w:w="5000" w:type="pct"/>
            <w:shd w:val="clear" w:color="auto" w:fill="auto"/>
          </w:tcPr>
          <w:p w14:paraId="5C9DF2BF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3276804D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0724C791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14:paraId="74EE1237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A0A68" w14:textId="77777777"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14:paraId="5CBE191C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D166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1A9714FE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310D0D25" w14:textId="77777777"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03D62AC1" w14:textId="77777777"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14:paraId="4A32F0F3" w14:textId="77777777"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14:paraId="1F527505" w14:textId="77777777"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14:paraId="395FF305" w14:textId="77777777"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30FAD51E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21CEB29F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14:paraId="11A7459F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14:paraId="59269FA7" w14:textId="77777777"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39C7C108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3F4510F2" w14:textId="77777777"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14:paraId="57A7E0DD" w14:textId="77777777"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14:paraId="5E6A6D07" w14:textId="77777777"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5CFA" w14:textId="77777777" w:rsidR="00D45197" w:rsidRDefault="00D45197" w:rsidP="00EF708A">
      <w:pPr>
        <w:spacing w:line="240" w:lineRule="auto"/>
      </w:pPr>
      <w:r>
        <w:separator/>
      </w:r>
    </w:p>
  </w:endnote>
  <w:endnote w:type="continuationSeparator" w:id="0">
    <w:p w14:paraId="6B5B299F" w14:textId="77777777" w:rsidR="00D45197" w:rsidRDefault="00D4519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5F4B" w14:textId="77777777" w:rsidR="00D45197" w:rsidRDefault="00D45197" w:rsidP="00EF708A">
      <w:pPr>
        <w:spacing w:line="240" w:lineRule="auto"/>
      </w:pPr>
      <w:r>
        <w:separator/>
      </w:r>
    </w:p>
  </w:footnote>
  <w:footnote w:type="continuationSeparator" w:id="0">
    <w:p w14:paraId="2AF084BF" w14:textId="77777777" w:rsidR="00D45197" w:rsidRDefault="00D45197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A7B77"/>
    <w:rsid w:val="002B47B2"/>
    <w:rsid w:val="002D25A5"/>
    <w:rsid w:val="003137FA"/>
    <w:rsid w:val="00357F06"/>
    <w:rsid w:val="003C46EF"/>
    <w:rsid w:val="003D46C0"/>
    <w:rsid w:val="0041434A"/>
    <w:rsid w:val="00430420"/>
    <w:rsid w:val="004D270B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14E9E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5AE7"/>
    <w:rsid w:val="00D072DA"/>
    <w:rsid w:val="00D45197"/>
    <w:rsid w:val="00D671D1"/>
    <w:rsid w:val="00DA02BF"/>
    <w:rsid w:val="00DA74CA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CFCE"/>
  <w15:docId w15:val="{99F2BFF4-8766-4482-9EDD-128A228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AEEE-8B6F-495B-B61D-F9A22889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2</cp:revision>
  <cp:lastPrinted>2014-10-06T19:39:00Z</cp:lastPrinted>
  <dcterms:created xsi:type="dcterms:W3CDTF">2020-11-24T00:02:00Z</dcterms:created>
  <dcterms:modified xsi:type="dcterms:W3CDTF">2020-11-24T00:02:00Z</dcterms:modified>
</cp:coreProperties>
</file>